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23C0D" w14:textId="407684B7" w:rsidR="00BF0F8B" w:rsidRPr="00D142F2" w:rsidRDefault="00BF0F8B">
      <w:pPr>
        <w:rPr>
          <w:b/>
          <w:bCs/>
        </w:rPr>
      </w:pPr>
      <w:r w:rsidRPr="00D142F2">
        <w:rPr>
          <w:b/>
          <w:bCs/>
        </w:rPr>
        <w:t xml:space="preserve">Allegato </w:t>
      </w:r>
      <w:r w:rsidR="000C7F5A" w:rsidRPr="00D142F2">
        <w:rPr>
          <w:b/>
          <w:bCs/>
        </w:rPr>
        <w:t>5</w:t>
      </w:r>
    </w:p>
    <w:tbl>
      <w:tblPr>
        <w:tblW w:w="935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701"/>
        <w:gridCol w:w="2126"/>
        <w:gridCol w:w="2552"/>
      </w:tblGrid>
      <w:tr w:rsidR="00BB0CDB" w:rsidRPr="00D142F2" w14:paraId="695B7471" w14:textId="77777777" w:rsidTr="00BB0CDB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DA6A2" w14:textId="77777777" w:rsidR="00321FDA" w:rsidRPr="00D142F2" w:rsidRDefault="00321FDA" w:rsidP="00321FDA">
            <w:pPr>
              <w:spacing w:after="0" w:line="240" w:lineRule="auto"/>
              <w:ind w:right="-68"/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CARTA INTESTATA </w:t>
            </w:r>
          </w:p>
          <w:p w14:paraId="6A441F6A" w14:textId="77777777" w:rsidR="00321FDA" w:rsidRPr="00D142F2" w:rsidRDefault="00321FDA" w:rsidP="00321FDA">
            <w:pPr>
              <w:spacing w:after="0" w:line="240" w:lineRule="auto"/>
              <w:ind w:right="-68"/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lang w:eastAsia="it-IT"/>
                <w14:ligatures w14:val="none"/>
              </w:rPr>
            </w:pPr>
          </w:p>
          <w:p w14:paraId="6BE60D8B" w14:textId="77777777" w:rsidR="00AD7C4C" w:rsidRPr="00D142F2" w:rsidRDefault="00AD7C4C" w:rsidP="00AD7C4C">
            <w:pPr>
              <w:spacing w:after="0" w:line="240" w:lineRule="auto"/>
              <w:ind w:left="3046" w:right="-68"/>
              <w:jc w:val="both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 xml:space="preserve">Spett.le </w:t>
            </w:r>
          </w:p>
          <w:p w14:paraId="73A27126" w14:textId="77777777" w:rsidR="00AD7C4C" w:rsidRPr="00D142F2" w:rsidRDefault="00AD7C4C" w:rsidP="00AD7C4C">
            <w:pPr>
              <w:spacing w:after="0" w:line="240" w:lineRule="auto"/>
              <w:ind w:left="3046" w:right="-68"/>
              <w:jc w:val="both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 xml:space="preserve">Regione Emilia-Romagna </w:t>
            </w:r>
          </w:p>
          <w:p w14:paraId="39DBAF1F" w14:textId="77777777" w:rsidR="00AD7C4C" w:rsidRPr="00D142F2" w:rsidRDefault="00AD7C4C" w:rsidP="00AD7C4C">
            <w:pPr>
              <w:spacing w:after="0" w:line="240" w:lineRule="auto"/>
              <w:ind w:left="3046" w:right="-68"/>
              <w:jc w:val="both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 xml:space="preserve">Area Gestione e liquidazione delle attività di orientamento, educazione, istruzione e formazione tecnica e professionale e alte competenze </w:t>
            </w:r>
          </w:p>
          <w:p w14:paraId="3BDA1CE4" w14:textId="77777777" w:rsidR="00AD7C4C" w:rsidRPr="00D142F2" w:rsidRDefault="00AD7C4C" w:rsidP="00AD7C4C">
            <w:pPr>
              <w:spacing w:after="0" w:line="240" w:lineRule="auto"/>
              <w:ind w:left="3046" w:right="-68"/>
              <w:jc w:val="both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9932E7F" w14:textId="1BFD2221" w:rsidR="00AD7C4C" w:rsidRPr="00D142F2" w:rsidRDefault="00D142F2" w:rsidP="00AD7C4C">
            <w:pPr>
              <w:spacing w:after="0" w:line="240" w:lineRule="auto"/>
              <w:ind w:left="3046" w:right="-68"/>
              <w:jc w:val="both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hyperlink r:id="rId5" w:history="1">
              <w:r w:rsidR="00AD7C4C" w:rsidRPr="00D142F2">
                <w:rPr>
                  <w:rStyle w:val="Collegamentoipertestuale"/>
                  <w:rFonts w:ascii="Segoe UI" w:eastAsia="Times New Roman" w:hAnsi="Segoe UI" w:cs="Segoe UI"/>
                  <w:b/>
                  <w:bCs/>
                  <w:color w:val="auto"/>
                  <w:kern w:val="0"/>
                  <w:sz w:val="20"/>
                  <w:szCs w:val="20"/>
                  <w:lang w:eastAsia="it-IT"/>
                  <w14:ligatures w14:val="none"/>
                </w:rPr>
                <w:t>AreaIstruzioneFormazione@postacert.regione.emilia-romagna.it</w:t>
              </w:r>
            </w:hyperlink>
            <w:r w:rsidR="00AD7C4C" w:rsidRPr="00D142F2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  <w:p w14:paraId="7D4CFAEA" w14:textId="655EA8AF" w:rsidR="00341E51" w:rsidRPr="00D142F2" w:rsidRDefault="00341E51" w:rsidP="00AD7C4C">
            <w:pPr>
              <w:spacing w:after="0" w:line="240" w:lineRule="auto"/>
              <w:ind w:left="3046" w:right="-68"/>
              <w:jc w:val="both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>e, p.c.:</w:t>
            </w:r>
          </w:p>
          <w:p w14:paraId="5E6B858B" w14:textId="377ACE66" w:rsidR="00AD7C4C" w:rsidRPr="00D142F2" w:rsidRDefault="00AD7C4C" w:rsidP="00AD7C4C">
            <w:pPr>
              <w:spacing w:after="0" w:line="240" w:lineRule="auto"/>
              <w:ind w:left="3046" w:right="-68"/>
              <w:jc w:val="both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>Referente di gestione: ………………</w:t>
            </w:r>
            <w:proofErr w:type="gramStart"/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>…….</w:t>
            </w:r>
            <w:proofErr w:type="gramEnd"/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>.</w:t>
            </w:r>
          </w:p>
          <w:p w14:paraId="7CF1F546" w14:textId="5DEF034E" w:rsidR="00321FDA" w:rsidRPr="00D142F2" w:rsidRDefault="00AD7C4C" w:rsidP="00AD7C4C">
            <w:pPr>
              <w:spacing w:after="0" w:line="240" w:lineRule="auto"/>
              <w:ind w:left="3046" w:right="-68"/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>morena.ventura@regione.emilia-romagna.it</w:t>
            </w:r>
          </w:p>
        </w:tc>
      </w:tr>
      <w:tr w:rsidR="00BB0CDB" w:rsidRPr="00D142F2" w14:paraId="2AA132D0" w14:textId="77777777" w:rsidTr="00BB0CDB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EF02F" w14:textId="77777777" w:rsidR="00321FDA" w:rsidRPr="00D142F2" w:rsidRDefault="00321FDA" w:rsidP="00321FDA">
            <w:pPr>
              <w:spacing w:after="0" w:line="240" w:lineRule="auto"/>
              <w:ind w:right="3947"/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lang w:eastAsia="it-IT"/>
                <w14:ligatures w14:val="none"/>
              </w:rPr>
            </w:pPr>
          </w:p>
        </w:tc>
      </w:tr>
      <w:tr w:rsidR="00BB0CDB" w:rsidRPr="00D142F2" w14:paraId="471984B7" w14:textId="77777777" w:rsidTr="00BB0CDB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7133B" w14:textId="3F7D3B74" w:rsidR="00321FDA" w:rsidRPr="00D142F2" w:rsidRDefault="00E137DD" w:rsidP="00F22AB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OGGETTO: Richiesta Delega</w:t>
            </w:r>
            <w:r w:rsidR="00F22ABA" w:rsidRPr="00D142F2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/modifica Delega </w:t>
            </w:r>
            <w:r w:rsidRPr="00D142F2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a</w:t>
            </w:r>
            <w:r w:rsidR="00321FDA" w:rsidRPr="00D142F2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valere sull'operazione </w:t>
            </w:r>
            <w:proofErr w:type="spellStart"/>
            <w:r w:rsidR="00321FDA" w:rsidRPr="00D142F2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Ri.P.A</w:t>
            </w:r>
            <w:proofErr w:type="spellEnd"/>
            <w:r w:rsidR="00321FDA" w:rsidRPr="00D142F2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. ___________ </w:t>
            </w:r>
          </w:p>
        </w:tc>
      </w:tr>
      <w:tr w:rsidR="00BB0CDB" w:rsidRPr="00D142F2" w14:paraId="1AC8D460" w14:textId="77777777" w:rsidTr="00BB0CDB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0548DB" w14:textId="77777777" w:rsidR="00321FDA" w:rsidRPr="00D142F2" w:rsidRDefault="00321FDA" w:rsidP="00321FD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B0CDB" w:rsidRPr="00D142F2" w14:paraId="72423689" w14:textId="77777777" w:rsidTr="00BB0CDB">
        <w:trPr>
          <w:trHeight w:val="37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8200C" w14:textId="37BA63B5" w:rsidR="00321FDA" w:rsidRPr="00D142F2" w:rsidRDefault="009036EC" w:rsidP="0030559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>L</w:t>
            </w:r>
            <w:r w:rsidR="00321FDA"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 xml:space="preserve">o scrivente Soggetto </w:t>
            </w:r>
            <w:r w:rsidR="00051D8F"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 xml:space="preserve">titolare dell’Operazione in oggetto </w:t>
            </w:r>
            <w:r w:rsidR="00321FDA" w:rsidRPr="00D142F2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richiede autorizzazione alla delega</w:t>
            </w:r>
            <w:r w:rsidR="00032121"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 xml:space="preserve"> di </w:t>
            </w:r>
            <w:r w:rsidR="00321FDA"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>fornitura per la società</w:t>
            </w:r>
            <w:r w:rsidR="00E030AA"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>/ente</w:t>
            </w:r>
            <w:r w:rsidR="00321FDA"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 xml:space="preserve"> di seguito indicata</w:t>
            </w:r>
            <w:r w:rsidR="00E030AA"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>/o</w:t>
            </w:r>
            <w:r w:rsidR="00321FDA"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>, di cui si allega il curriculum societario</w:t>
            </w:r>
            <w:r w:rsidR="00E030AA"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>/di ente</w:t>
            </w:r>
            <w:r w:rsidR="00321FDA"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>:</w:t>
            </w:r>
          </w:p>
        </w:tc>
      </w:tr>
      <w:tr w:rsidR="00BB0CDB" w:rsidRPr="00D142F2" w14:paraId="500480DE" w14:textId="77777777" w:rsidTr="00BB0CDB">
        <w:trPr>
          <w:trHeight w:val="86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798FA" w14:textId="64A9EEF1" w:rsidR="00321FDA" w:rsidRPr="00D142F2" w:rsidRDefault="00321FDA" w:rsidP="00321FD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 xml:space="preserve">Società/Ente </w:t>
            </w:r>
            <w:r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(ragione sociale):</w:t>
            </w:r>
          </w:p>
        </w:tc>
      </w:tr>
      <w:tr w:rsidR="00BB0CDB" w:rsidRPr="00D142F2" w14:paraId="283D6732" w14:textId="77777777" w:rsidTr="00BB0CDB">
        <w:trPr>
          <w:trHeight w:val="23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C614B" w14:textId="6640831E" w:rsidR="00321FDA" w:rsidRPr="00D142F2" w:rsidRDefault="00321FDA" w:rsidP="00321FD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>P.IVA:</w:t>
            </w:r>
          </w:p>
        </w:tc>
      </w:tr>
      <w:tr w:rsidR="00BB0CDB" w:rsidRPr="00D142F2" w14:paraId="4F18D334" w14:textId="77777777" w:rsidTr="00BB0CDB">
        <w:trPr>
          <w:trHeight w:val="36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49159" w14:textId="40C4595B" w:rsidR="00321FDA" w:rsidRPr="00D142F2" w:rsidRDefault="00321FDA" w:rsidP="00321FD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>C.F.:</w:t>
            </w:r>
          </w:p>
        </w:tc>
      </w:tr>
      <w:tr w:rsidR="00BB0CDB" w:rsidRPr="00D142F2" w14:paraId="2A88E6AC" w14:textId="77777777" w:rsidTr="00BB0CDB">
        <w:trPr>
          <w:trHeight w:val="79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C3A64" w14:textId="69334A35" w:rsidR="00321FDA" w:rsidRPr="00D142F2" w:rsidRDefault="00321FDA" w:rsidP="00321FD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 xml:space="preserve">Sede </w:t>
            </w:r>
            <w:r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(indirizzo: via - </w:t>
            </w:r>
            <w:proofErr w:type="spellStart"/>
            <w:r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cap</w:t>
            </w:r>
            <w:proofErr w:type="spellEnd"/>
            <w:r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- comune - Pr)</w:t>
            </w:r>
            <w:r w:rsidR="00032121"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:</w:t>
            </w:r>
          </w:p>
        </w:tc>
      </w:tr>
      <w:tr w:rsidR="00BB0CDB" w:rsidRPr="00D142F2" w14:paraId="379D4A44" w14:textId="77777777" w:rsidTr="00BB0CDB">
        <w:trPr>
          <w:trHeight w:val="375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ACA0AF" w14:textId="77777777" w:rsidR="00321FDA" w:rsidRPr="00D142F2" w:rsidRDefault="00321FDA" w:rsidP="00321FD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B0CDB" w:rsidRPr="00D142F2" w14:paraId="5F3155C0" w14:textId="77777777" w:rsidTr="00BB0CDB">
        <w:trPr>
          <w:trHeight w:val="37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6F3BD" w14:textId="5F562933" w:rsidR="00321FDA" w:rsidRPr="00D142F2" w:rsidRDefault="00321FDA" w:rsidP="00C73D8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B0CDB" w:rsidRPr="00D142F2" w14:paraId="0CD298F3" w14:textId="77777777" w:rsidTr="00BB0CDB">
        <w:trPr>
          <w:trHeight w:val="78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E33B6" w14:textId="1F749A3F" w:rsidR="00223D28" w:rsidRPr="00D142F2" w:rsidRDefault="00223D28" w:rsidP="00223D2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 xml:space="preserve">Per l’attività </w:t>
            </w:r>
            <w:r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(indicare l'attività, il numero di ore, l'importo complessivo e il nominativo dell'incaricato/degli incaricati di cui si allega il Curriculum Vitae</w:t>
            </w:r>
            <w:r w:rsidR="00BA3021"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  <w:r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)</w:t>
            </w:r>
          </w:p>
        </w:tc>
      </w:tr>
      <w:tr w:rsidR="00BB0CDB" w:rsidRPr="00D142F2" w14:paraId="3BCF9251" w14:textId="77777777" w:rsidTr="00BB0CDB">
        <w:trPr>
          <w:trHeight w:val="37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DDDB7" w14:textId="51AB2240" w:rsidR="00223D28" w:rsidRPr="00D142F2" w:rsidRDefault="00223D28" w:rsidP="00223D2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 xml:space="preserve">Tipologia attività </w:t>
            </w:r>
            <w:r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(consulenza</w:t>
            </w:r>
            <w:r w:rsidR="00DD4F06"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specialistica per……</w:t>
            </w:r>
            <w:r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)</w:t>
            </w:r>
          </w:p>
        </w:tc>
      </w:tr>
      <w:tr w:rsidR="00BB0CDB" w:rsidRPr="00D142F2" w14:paraId="6911927C" w14:textId="77777777" w:rsidTr="00BB0CDB">
        <w:trPr>
          <w:trHeight w:val="37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49ABF" w14:textId="387BD46B" w:rsidR="00223D28" w:rsidRPr="00D142F2" w:rsidRDefault="00223D28" w:rsidP="00223D2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 xml:space="preserve">Numero ore </w:t>
            </w:r>
            <w:r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(se pertinente):</w:t>
            </w:r>
          </w:p>
        </w:tc>
      </w:tr>
      <w:tr w:rsidR="00BB0CDB" w:rsidRPr="00D142F2" w14:paraId="0B86DEBD" w14:textId="77777777" w:rsidTr="00BB0CDB">
        <w:trPr>
          <w:trHeight w:val="37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C42AE" w14:textId="62864FC9" w:rsidR="00223D28" w:rsidRPr="00D142F2" w:rsidRDefault="00223D28" w:rsidP="00223D2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>Importo complessivo</w:t>
            </w:r>
            <w:r w:rsidR="00BA3021"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 xml:space="preserve"> delle attività in delega:</w:t>
            </w:r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</w:tr>
      <w:tr w:rsidR="00BB0CDB" w:rsidRPr="00D142F2" w14:paraId="4BCA29E2" w14:textId="77777777" w:rsidTr="00BB0CDB">
        <w:trPr>
          <w:trHeight w:val="375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2D094A" w14:textId="77777777" w:rsidR="00321FDA" w:rsidRPr="00D142F2" w:rsidRDefault="00321FDA" w:rsidP="00321FD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B0CDB" w:rsidRPr="00D142F2" w14:paraId="43D3F567" w14:textId="77777777" w:rsidTr="00BB0CDB">
        <w:trPr>
          <w:trHeight w:val="37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5A050" w14:textId="678B0885" w:rsidR="00321FDA" w:rsidRPr="00D142F2" w:rsidRDefault="00321FDA" w:rsidP="00223D2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 xml:space="preserve">A far data dal </w:t>
            </w:r>
            <w:r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(indicare la prima data PRESUNTA di erogazione del servizio, CHE DOVRA' ESSERE successiva all'autorizzazione della delega)</w:t>
            </w:r>
          </w:p>
        </w:tc>
      </w:tr>
      <w:tr w:rsidR="00BB0CDB" w:rsidRPr="00D142F2" w14:paraId="21EDF2BC" w14:textId="77777777" w:rsidTr="00BB0CDB">
        <w:trPr>
          <w:trHeight w:val="37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6FEE9" w14:textId="77777777" w:rsidR="00321FDA" w:rsidRPr="00D142F2" w:rsidRDefault="00321FDA" w:rsidP="00321FD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B0CDB" w:rsidRPr="00D142F2" w14:paraId="68CB34E4" w14:textId="77777777" w:rsidTr="00BB0CDB">
        <w:trPr>
          <w:trHeight w:val="375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85D1B7" w14:textId="77777777" w:rsidR="00321FDA" w:rsidRPr="00D142F2" w:rsidRDefault="00321FDA" w:rsidP="00321FD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B0CDB" w:rsidRPr="00D142F2" w14:paraId="123811F7" w14:textId="77777777" w:rsidTr="00BB0CDB">
        <w:trPr>
          <w:trHeight w:val="37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8FFBE" w14:textId="34D4B413" w:rsidR="00321FDA" w:rsidRPr="00D142F2" w:rsidRDefault="00321FDA" w:rsidP="00321FD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>La scelta della Società/Ente è motivata come segue:</w:t>
            </w:r>
          </w:p>
        </w:tc>
      </w:tr>
      <w:tr w:rsidR="00BB0CDB" w:rsidRPr="00D142F2" w14:paraId="3E50DD64" w14:textId="77777777" w:rsidTr="00BB0CDB">
        <w:trPr>
          <w:trHeight w:val="37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5E077" w14:textId="13BB4DDF" w:rsidR="00321FDA" w:rsidRPr="00D142F2" w:rsidRDefault="00321FDA" w:rsidP="00321FD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  <w:t xml:space="preserve">Motivazione della scelta </w:t>
            </w:r>
            <w:r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(es. Esperienza pluriennale nel settore, ecc.)</w:t>
            </w:r>
          </w:p>
        </w:tc>
      </w:tr>
      <w:tr w:rsidR="00BB0CDB" w:rsidRPr="00D142F2" w14:paraId="1BAB6E80" w14:textId="77777777" w:rsidTr="00BB0CDB">
        <w:trPr>
          <w:trHeight w:val="189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A2CF4" w14:textId="77777777" w:rsidR="00321FDA" w:rsidRPr="00D142F2" w:rsidRDefault="00321FDA" w:rsidP="00321FD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B0CDB" w:rsidRPr="00D142F2" w14:paraId="7FA41FDC" w14:textId="77777777" w:rsidTr="00BB0CD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3760E" w14:textId="77777777" w:rsidR="00321FDA" w:rsidRPr="00D142F2" w:rsidRDefault="00321FDA" w:rsidP="00321F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ABAE085" w14:textId="77777777" w:rsidR="00321FDA" w:rsidRPr="00D142F2" w:rsidRDefault="00321FDA" w:rsidP="00321F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414C1" w14:textId="77777777" w:rsidR="00321FDA" w:rsidRPr="00D142F2" w:rsidRDefault="00321FDA" w:rsidP="00321FD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CD9B2" w14:textId="77777777" w:rsidR="00321FDA" w:rsidRPr="00D142F2" w:rsidRDefault="00321FDA" w:rsidP="00321FD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87A9A" w14:textId="77777777" w:rsidR="00321FDA" w:rsidRPr="00D142F2" w:rsidRDefault="00321FDA" w:rsidP="00321FD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B0CDB" w:rsidRPr="00D142F2" w14:paraId="53ACD144" w14:textId="77777777" w:rsidTr="00BB0CDB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74AC8" w14:textId="0A5CBCA0" w:rsidR="00321FDA" w:rsidRPr="00D142F2" w:rsidRDefault="00223D28" w:rsidP="00321FD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(</w:t>
            </w:r>
            <w:r w:rsidR="00321FDA"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Se la richiesta riguarda più società, compilare il prospetto sopra riportato per ogni società delegata per la quale si chiede autorizzazione.</w:t>
            </w:r>
            <w:r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)</w:t>
            </w:r>
          </w:p>
        </w:tc>
      </w:tr>
      <w:tr w:rsidR="00BB0CDB" w:rsidRPr="00D142F2" w14:paraId="190FDD9B" w14:textId="77777777" w:rsidTr="00BB0CDB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50C26" w14:textId="77777777" w:rsidR="00321FDA" w:rsidRPr="00D142F2" w:rsidRDefault="00321FDA" w:rsidP="00321FD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B0CDB" w:rsidRPr="00D142F2" w14:paraId="1595D114" w14:textId="77777777" w:rsidTr="00BB0CDB">
        <w:trPr>
          <w:trHeight w:val="64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774BD" w14:textId="72E2F69F" w:rsidR="00321FDA" w:rsidRPr="00D142F2" w:rsidRDefault="00321FDA" w:rsidP="00223D28">
            <w:pPr>
              <w:spacing w:after="0" w:line="240" w:lineRule="auto"/>
              <w:jc w:val="both"/>
              <w:rPr>
                <w:rStyle w:val="Collegamentoipertestuale"/>
                <w:color w:val="auto"/>
                <w:sz w:val="20"/>
                <w:szCs w:val="20"/>
              </w:rPr>
            </w:pPr>
            <w:r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* Si ricorda di prestare attenzione alle indicazioni fornite con la nota </w:t>
            </w:r>
            <w:proofErr w:type="spellStart"/>
            <w:r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pg</w:t>
            </w:r>
            <w:proofErr w:type="spellEnd"/>
            <w:r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 73927 del 28/01/2021 “</w:t>
            </w:r>
            <w:r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Indicazioni in merito ai dati contenuti nei curricul</w:t>
            </w:r>
            <w:r w:rsidR="00844A9F"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a</w:t>
            </w:r>
            <w:r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 di docenti e professionisti a supporto della ammissibilità della spesa”</w:t>
            </w:r>
            <w:r w:rsidR="00223D28"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 xml:space="preserve"> </w:t>
            </w:r>
            <w:r w:rsidRPr="00D142F2">
              <w:rPr>
                <w:rFonts w:ascii="Segoe UI" w:eastAsia="Times New Roman" w:hAnsi="Segoe UI" w:cs="Segoe UI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 xml:space="preserve">disponibile al link </w:t>
            </w:r>
            <w:hyperlink r:id="rId6" w:history="1">
              <w:r w:rsidR="007C54CA" w:rsidRPr="00D142F2">
                <w:rPr>
                  <w:rStyle w:val="Collegamentoipertestuale"/>
                  <w:b/>
                  <w:bCs/>
                  <w:color w:val="auto"/>
                  <w:sz w:val="20"/>
                  <w:szCs w:val="20"/>
                </w:rPr>
                <w:t>Nota protocollo PG 73927/2021 del 28/01/2021 — Formazione e lavoro (regione.emilia-romagna.it</w:t>
              </w:r>
              <w:r w:rsidR="007C54CA" w:rsidRPr="00D142F2">
                <w:rPr>
                  <w:rStyle w:val="Collegamentoipertestuale"/>
                  <w:color w:val="auto"/>
                  <w:sz w:val="20"/>
                  <w:szCs w:val="20"/>
                </w:rPr>
                <w:t>)</w:t>
              </w:r>
            </w:hyperlink>
          </w:p>
          <w:p w14:paraId="44DB79C5" w14:textId="77777777" w:rsidR="00495DE5" w:rsidRPr="00D142F2" w:rsidRDefault="00495DE5" w:rsidP="00223D2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D142F2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L'importo complessivo delle deleghe autorizzate (comprensivo di IVA) deve rimanere entro il massimale del 30% dell’intero aggregato A.</w:t>
            </w:r>
          </w:p>
          <w:p w14:paraId="245E7EA7" w14:textId="77777777" w:rsidR="009E7E86" w:rsidRPr="00D142F2" w:rsidRDefault="009E7E86" w:rsidP="00223D2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0B547F2" w14:textId="4B594AF4" w:rsidR="009E7E86" w:rsidRPr="00D142F2" w:rsidRDefault="009E7E86" w:rsidP="00223D2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3F883452" w14:textId="77777777" w:rsidR="00321FDA" w:rsidRPr="00D142F2" w:rsidRDefault="00321FDA" w:rsidP="006B4D87">
      <w:pPr>
        <w:spacing w:after="0" w:line="240" w:lineRule="auto"/>
        <w:jc w:val="both"/>
        <w:rPr>
          <w:rFonts w:ascii="Segoe UI" w:eastAsia="Times New Roman" w:hAnsi="Segoe UI" w:cs="Segoe UI"/>
          <w:i/>
          <w:iCs/>
          <w:kern w:val="0"/>
          <w:sz w:val="20"/>
          <w:szCs w:val="20"/>
          <w:lang w:eastAsia="it-IT"/>
          <w14:ligatures w14:val="none"/>
        </w:rPr>
      </w:pPr>
    </w:p>
    <w:p w14:paraId="40A1D1F1" w14:textId="77777777" w:rsidR="006F67D0" w:rsidRPr="00D142F2" w:rsidRDefault="006F67D0" w:rsidP="006F67D0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D142F2">
        <w:rPr>
          <w:rFonts w:ascii="Segoe UI" w:hAnsi="Segoe UI" w:cs="Segoe UI"/>
          <w:sz w:val="20"/>
          <w:szCs w:val="20"/>
        </w:rPr>
        <w:t>FIRMA LEGALE RAPPRESENTANTE</w:t>
      </w:r>
    </w:p>
    <w:p w14:paraId="1AFFE7FD" w14:textId="34CD3375" w:rsidR="006F67D0" w:rsidRPr="00BB0CDB" w:rsidRDefault="00BA3021" w:rsidP="006F67D0">
      <w:pPr>
        <w:spacing w:after="0"/>
        <w:jc w:val="right"/>
        <w:rPr>
          <w:rFonts w:ascii="Segoe UI" w:hAnsi="Segoe UI" w:cs="Segoe UI"/>
          <w:i/>
          <w:iCs/>
          <w:sz w:val="20"/>
          <w:szCs w:val="20"/>
        </w:rPr>
      </w:pPr>
      <w:r w:rsidRPr="00D142F2">
        <w:rPr>
          <w:rFonts w:ascii="Segoe UI" w:hAnsi="Segoe UI" w:cs="Segoe UI"/>
          <w:i/>
          <w:iCs/>
          <w:sz w:val="20"/>
          <w:szCs w:val="20"/>
        </w:rPr>
        <w:t>(firma digitale)</w:t>
      </w:r>
    </w:p>
    <w:p w14:paraId="640934DD" w14:textId="7C28B482" w:rsidR="00321FDA" w:rsidRPr="00051D8F" w:rsidRDefault="00321FDA" w:rsidP="006F67D0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sectPr w:rsidR="00321FDA" w:rsidRPr="00051D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DA"/>
    <w:rsid w:val="00010369"/>
    <w:rsid w:val="00027F29"/>
    <w:rsid w:val="00032121"/>
    <w:rsid w:val="00051D8F"/>
    <w:rsid w:val="00092715"/>
    <w:rsid w:val="000C7F5A"/>
    <w:rsid w:val="00200ACD"/>
    <w:rsid w:val="00223D28"/>
    <w:rsid w:val="00305599"/>
    <w:rsid w:val="00321FDA"/>
    <w:rsid w:val="0033345A"/>
    <w:rsid w:val="00341E51"/>
    <w:rsid w:val="00383298"/>
    <w:rsid w:val="00495DE5"/>
    <w:rsid w:val="004E25A8"/>
    <w:rsid w:val="00542062"/>
    <w:rsid w:val="005E426C"/>
    <w:rsid w:val="006214CC"/>
    <w:rsid w:val="006B4D87"/>
    <w:rsid w:val="006F67D0"/>
    <w:rsid w:val="007C54CA"/>
    <w:rsid w:val="007F6A77"/>
    <w:rsid w:val="00844A9F"/>
    <w:rsid w:val="009036EC"/>
    <w:rsid w:val="009E1658"/>
    <w:rsid w:val="009E7E86"/>
    <w:rsid w:val="00A90E7A"/>
    <w:rsid w:val="00AB00DA"/>
    <w:rsid w:val="00AC5923"/>
    <w:rsid w:val="00AD7C4C"/>
    <w:rsid w:val="00B70F5D"/>
    <w:rsid w:val="00BA3021"/>
    <w:rsid w:val="00BB0CDB"/>
    <w:rsid w:val="00BF0F8B"/>
    <w:rsid w:val="00C73D82"/>
    <w:rsid w:val="00D142F2"/>
    <w:rsid w:val="00DD1199"/>
    <w:rsid w:val="00DD4F06"/>
    <w:rsid w:val="00E030AA"/>
    <w:rsid w:val="00E137DD"/>
    <w:rsid w:val="00F2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AE52"/>
  <w15:chartTrackingRefBased/>
  <w15:docId w15:val="{7D5C717E-40B4-4428-8386-1C30844E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1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1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1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1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1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1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1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1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1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1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1FD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1FD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1F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1F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1F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1F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1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1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1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1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1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1F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1F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1FD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1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1FD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1FD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C54C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6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azionelavoro.regione.emilia-romagna.it/entra-in-regione/atti-amministrativi/gestione-e-controllo/normativa-note-attuazione-controllo-sezione-trasversale/controlli/prot__28-01-2021_0073927-file-primario-indicazioni_ai_soggetti_attuatori_per_la_gestione_dei_curriculum_docente_formatore_timbrato.pdf/view" TargetMode="External"/><Relationship Id="rId5" Type="http://schemas.openxmlformats.org/officeDocument/2006/relationships/hyperlink" Target="mailto:AreaIstruzioneFormazione@postacert.regione.emilia-roma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2C7E2-2B22-42AC-8AF9-7350865D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Morena</dc:creator>
  <cp:keywords/>
  <dc:description/>
  <cp:lastModifiedBy>Venturi Laura</cp:lastModifiedBy>
  <cp:revision>4</cp:revision>
  <dcterms:created xsi:type="dcterms:W3CDTF">2024-09-19T11:03:00Z</dcterms:created>
  <dcterms:modified xsi:type="dcterms:W3CDTF">2024-09-19T14:16:00Z</dcterms:modified>
</cp:coreProperties>
</file>